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ED" w:rsidRDefault="00A474C6" w:rsidP="00D47DE1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B215ED">
        <w:rPr>
          <w:rFonts w:ascii="標楷體" w:eastAsia="標楷體" w:hAnsi="標楷體" w:hint="eastAsia"/>
          <w:b/>
          <w:sz w:val="48"/>
          <w:szCs w:val="48"/>
          <w:u w:val="single"/>
        </w:rPr>
        <w:t>彥謙官貧</w:t>
      </w:r>
      <w:proofErr w:type="gramEnd"/>
      <w:r w:rsidR="00B215ED">
        <w:rPr>
          <w:rFonts w:ascii="標楷體" w:eastAsia="標楷體" w:hAnsi="標楷體" w:hint="eastAsia"/>
          <w:sz w:val="36"/>
          <w:szCs w:val="36"/>
        </w:rPr>
        <w:t xml:space="preserve">　《廉》</w:t>
      </w:r>
    </w:p>
    <w:p w:rsidR="00B215ED" w:rsidRPr="00286211" w:rsidRDefault="00D47DE1" w:rsidP="00D47DE1">
      <w:pPr>
        <w:tabs>
          <w:tab w:val="left" w:pos="9746"/>
        </w:tabs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Cs w:val="24"/>
        </w:rPr>
      </w:pPr>
      <w:r w:rsidRPr="00FC181C">
        <w:rPr>
          <w:rFonts w:ascii="標楷體" w:eastAsia="標楷體" w:hAnsi="標楷體" w:hint="eastAsia"/>
          <w:sz w:val="32"/>
          <w:szCs w:val="32"/>
        </w:rPr>
        <w:t>【德育故事　第</w:t>
      </w:r>
      <w:r>
        <w:rPr>
          <w:rFonts w:ascii="標楷體" w:eastAsia="標楷體" w:hAnsi="標楷體" w:hint="eastAsia"/>
          <w:sz w:val="32"/>
          <w:szCs w:val="32"/>
        </w:rPr>
        <w:t>七部　第一</w:t>
      </w:r>
      <w:r w:rsidRPr="00FC181C">
        <w:rPr>
          <w:rFonts w:ascii="標楷體" w:eastAsia="標楷體" w:hAnsi="標楷體" w:hint="eastAsia"/>
          <w:sz w:val="32"/>
          <w:szCs w:val="32"/>
        </w:rPr>
        <w:t>集】</w:t>
      </w:r>
    </w:p>
    <w:p w:rsidR="00B215ED" w:rsidRDefault="00A439F1" w:rsidP="00D47DE1">
      <w:pPr>
        <w:adjustRightInd w:val="0"/>
        <w:snapToGrid w:val="0"/>
        <w:spacing w:line="540" w:lineRule="atLeast"/>
      </w:pPr>
      <w:r w:rsidRPr="00A439F1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B215ED" w:rsidRPr="005C337A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C337A">
        <w:rPr>
          <w:rFonts w:ascii="標楷體" w:eastAsia="標楷體" w:hAnsi="標楷體" w:hint="eastAsia"/>
          <w:b/>
          <w:sz w:val="32"/>
          <w:szCs w:val="32"/>
        </w:rPr>
        <w:t xml:space="preserve">房彥謙　</w:t>
      </w:r>
      <w:proofErr w:type="gramStart"/>
      <w:r w:rsidRPr="005C337A">
        <w:rPr>
          <w:rFonts w:ascii="標楷體" w:eastAsia="標楷體" w:hAnsi="標楷體" w:hint="eastAsia"/>
          <w:b/>
          <w:sz w:val="32"/>
          <w:szCs w:val="32"/>
        </w:rPr>
        <w:t>字孝沖</w:t>
      </w:r>
      <w:proofErr w:type="gramEnd"/>
      <w:r w:rsidRPr="005C337A">
        <w:rPr>
          <w:rFonts w:ascii="標楷體" w:eastAsia="標楷體" w:hAnsi="標楷體" w:hint="eastAsia"/>
          <w:b/>
          <w:sz w:val="32"/>
          <w:szCs w:val="32"/>
        </w:rPr>
        <w:t xml:space="preserve">　隋朝人　為人正直　清廉　</w:t>
      </w:r>
      <w:proofErr w:type="gramStart"/>
      <w:r w:rsidRPr="005C337A">
        <w:rPr>
          <w:rFonts w:ascii="標楷體" w:eastAsia="標楷體" w:hAnsi="標楷體" w:hint="eastAsia"/>
          <w:b/>
          <w:sz w:val="32"/>
          <w:szCs w:val="32"/>
        </w:rPr>
        <w:t xml:space="preserve">居官期間　</w:t>
      </w:r>
      <w:proofErr w:type="gramEnd"/>
      <w:r w:rsidRPr="005C337A">
        <w:rPr>
          <w:rFonts w:ascii="標楷體" w:eastAsia="標楷體" w:hAnsi="標楷體" w:hint="eastAsia"/>
          <w:b/>
          <w:sz w:val="32"/>
          <w:szCs w:val="32"/>
        </w:rPr>
        <w:t>所得俸祿</w:t>
      </w:r>
    </w:p>
    <w:p w:rsidR="00B215ED" w:rsidRPr="005C337A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5C337A">
        <w:rPr>
          <w:rFonts w:ascii="標楷體" w:eastAsia="標楷體" w:hAnsi="標楷體" w:hint="eastAsia"/>
          <w:b/>
          <w:sz w:val="32"/>
          <w:szCs w:val="32"/>
        </w:rPr>
        <w:t>盡皆周濟百姓　家</w:t>
      </w:r>
      <w:proofErr w:type="gramStart"/>
      <w:r w:rsidRPr="005C337A">
        <w:rPr>
          <w:rFonts w:ascii="標楷體" w:eastAsia="標楷體" w:hAnsi="標楷體" w:hint="eastAsia"/>
          <w:b/>
          <w:sz w:val="32"/>
          <w:szCs w:val="32"/>
        </w:rPr>
        <w:t>無餘財</w:t>
      </w:r>
      <w:proofErr w:type="gramEnd"/>
      <w:r w:rsidRPr="005C337A">
        <w:rPr>
          <w:rFonts w:ascii="標楷體" w:eastAsia="標楷體" w:hAnsi="標楷體" w:hint="eastAsia"/>
          <w:b/>
          <w:sz w:val="32"/>
          <w:szCs w:val="32"/>
        </w:rPr>
        <w:t xml:space="preserve">　被百姓尊為慈父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439F1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sz w:val="32"/>
          <w:szCs w:val="32"/>
        </w:rPr>
        <w:t>謙：今年風調雨順　五穀豐登　百姓一定能過上好日子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兒子：爹爹時刻把老百姓的生活　放在心間　孩兒謹記在心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身為百姓的父母官　自然應該將百姓放在首位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百姓是國家的基礎　只有百姓安居樂業國家才能夠繁榮昌盛啊　　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　記住了嗎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嗯　爹　孩兒拾到一塊暖玉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 w:rsidR="006E5AC5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十分珍貴　失主一定萬分焦急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孩兒你先回去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爹在這</w:t>
      </w:r>
      <w:proofErr w:type="gramEnd"/>
      <w:r>
        <w:rPr>
          <w:rFonts w:ascii="標楷體" w:eastAsia="標楷體" w:hAnsi="標楷體" w:hint="eastAsia"/>
          <w:sz w:val="32"/>
          <w:szCs w:val="32"/>
        </w:rPr>
        <w:t>等候失主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孩兒不走　孩兒和爹爹一起等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喔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您經常教導孩兒　做官要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做廉官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215ED" w:rsidRPr="00C75C8A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不貪</w:t>
      </w:r>
      <w:proofErr w:type="gramStart"/>
      <w:r w:rsidRPr="00D47DE1">
        <w:rPr>
          <w:rFonts w:ascii="標楷體" w:eastAsia="標楷體" w:hAnsi="標楷體" w:hint="eastAsia"/>
          <w:color w:val="000000" w:themeColor="text1"/>
          <w:sz w:val="32"/>
          <w:szCs w:val="32"/>
        </w:rPr>
        <w:t>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不受賄　不貪財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做到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這些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只能稱得上是清官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Pr="0021629E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說廉官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還要體察百姓疾苦　為民請命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 xml:space="preserve">孩兒明白了　若孩兒今後能夠為官　一定要像父親一樣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個廉官</w:t>
      </w:r>
      <w:proofErr w:type="gramEnd"/>
    </w:p>
    <w:p w:rsidR="006E5AC5" w:rsidRDefault="006E5AC5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看來今天等不到失主了　咱們回去張貼榜文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召喚失主前來認領　可天色已晚　咱們今晚趕不回去了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老人：你們是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在下和犬子路經此地　不意天色已晚　想借宿一宿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不知老人家介意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否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快快請進　先生太客氣了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多謝老人家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 xml:space="preserve">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你們請坐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我去給你們倒水</w:t>
      </w:r>
    </w:p>
    <w:p w:rsidR="00B215ED" w:rsidRDefault="00B215ED" w:rsidP="00D47DE1">
      <w:pPr>
        <w:tabs>
          <w:tab w:val="left" w:pos="390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老人家　您太客氣了</w:t>
      </w:r>
      <w:r>
        <w:rPr>
          <w:rFonts w:ascii="標楷體" w:eastAsia="標楷體" w:hAnsi="標楷體"/>
          <w:sz w:val="32"/>
          <w:szCs w:val="32"/>
        </w:rPr>
        <w:tab/>
      </w:r>
    </w:p>
    <w:p w:rsidR="00B215ED" w:rsidRDefault="00B215ED" w:rsidP="00D47DE1">
      <w:pPr>
        <w:tabs>
          <w:tab w:val="left" w:pos="390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坐吧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二位　請喝水吧　</w:t>
      </w:r>
    </w:p>
    <w:p w:rsidR="00B215ED" w:rsidRPr="006864FC" w:rsidRDefault="00B215ED" w:rsidP="00D47DE1">
      <w:pPr>
        <w:tabs>
          <w:tab w:val="left" w:pos="3907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謝謝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老人家　老人家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您也坐吧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小公子　你快坐吧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多謝</w:t>
      </w:r>
      <w:r>
        <w:rPr>
          <w:rFonts w:ascii="標楷體" w:eastAsia="標楷體" w:hAnsi="標楷體" w:hint="eastAsia"/>
          <w:kern w:val="0"/>
          <w:sz w:val="32"/>
          <w:szCs w:val="32"/>
        </w:rPr>
        <w:t>老人家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謙：老人家　只有您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個人在這裡居住嗎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老人：我跟兩個兒子一起住　現在因為農忙　都去地裡幹活了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有時晚上也不回來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今年風調雨順　莊稼豐收　</w:t>
      </w:r>
      <w:r>
        <w:rPr>
          <w:rFonts w:ascii="標楷體" w:eastAsia="標楷體" w:hAnsi="標楷體" w:hint="eastAsia"/>
          <w:kern w:val="0"/>
          <w:sz w:val="32"/>
          <w:szCs w:val="32"/>
        </w:rPr>
        <w:t>老人家您可以過一個好年了</w:t>
      </w:r>
    </w:p>
    <w:p w:rsidR="00B215ED" w:rsidRDefault="006E5AC5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老人：唉</w:t>
      </w:r>
      <w:r w:rsidR="00B215ED">
        <w:rPr>
          <w:rFonts w:ascii="標楷體" w:eastAsia="標楷體" w:hAnsi="標楷體" w:hint="eastAsia"/>
          <w:kern w:val="0"/>
          <w:sz w:val="32"/>
          <w:szCs w:val="32"/>
        </w:rPr>
        <w:t xml:space="preserve">　這莊稼是否豐收　與我們窮苦人家無關　</w:t>
      </w:r>
    </w:p>
    <w:p w:rsidR="00B215ED" w:rsidRDefault="006E5AC5" w:rsidP="00D47DE1">
      <w:pPr>
        <w:pStyle w:val="a8"/>
        <w:adjustRightInd w:val="0"/>
        <w:snapToGrid w:val="0"/>
        <w:spacing w:line="540" w:lineRule="atLeast"/>
      </w:pPr>
      <w:proofErr w:type="gramStart"/>
      <w:r>
        <w:rPr>
          <w:rFonts w:hint="eastAsia"/>
        </w:rPr>
        <w:t>彥</w:t>
      </w:r>
      <w:proofErr w:type="gramEnd"/>
      <w:r>
        <w:rPr>
          <w:rFonts w:hint="eastAsia"/>
        </w:rPr>
        <w:t>謙：老人家何出此言　在這豐收之年　正可</w:t>
      </w:r>
      <w:r w:rsidR="00B215ED">
        <w:rPr>
          <w:rFonts w:hint="eastAsia"/>
        </w:rPr>
        <w:t>改善您的生活呀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 xml:space="preserve">看您的裝束　不像來自窮苦人家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您是不會明白我們窮人的苦處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謙：老人家　到底怎麼回事啊</w:t>
      </w:r>
    </w:p>
    <w:p w:rsidR="00B215ED" w:rsidRDefault="006E5AC5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老人：唉</w:t>
      </w:r>
      <w:r w:rsidR="00B215ED">
        <w:rPr>
          <w:rFonts w:ascii="標楷體" w:eastAsia="標楷體" w:hAnsi="標楷體" w:hint="eastAsia"/>
          <w:kern w:val="0"/>
          <w:sz w:val="32"/>
          <w:szCs w:val="32"/>
        </w:rPr>
        <w:t xml:space="preserve">　不管是豐年還是荒年　我們打下的糧食　都要上交給地主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謙：都上交給地主　那你們吃什麼呀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 xml:space="preserve">地主每年都會分給我們糧食　可分下的糧食　根本不夠吃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所以莊稼是否豐收　跟我們一點關係都沒有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啊　這個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小公子　你有話要說嗎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有話你就說吧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老爺爺　那地主為什麼要收那麼多糧食啊</w:t>
      </w:r>
    </w:p>
    <w:p w:rsidR="00B215ED" w:rsidRPr="000C6D82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賣給糧商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這麼說　您每年還要向糧商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買糧了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 xml:space="preserve">糧商有錢　豐年的時候　他們低價收購糧食　</w:t>
      </w:r>
    </w:p>
    <w:p w:rsidR="00B215ED" w:rsidRDefault="006E5AC5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荒年他們就高價拋售　我們這些窮人</w:t>
      </w:r>
      <w:r w:rsidR="00B215ED">
        <w:rPr>
          <w:rFonts w:ascii="標楷體" w:eastAsia="標楷體" w:hAnsi="標楷體" w:hint="eastAsia"/>
          <w:sz w:val="32"/>
          <w:szCs w:val="32"/>
        </w:rPr>
        <w:t>哪能買得起</w:t>
      </w:r>
    </w:p>
    <w:p w:rsidR="00B215ED" w:rsidRPr="005A2F02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您吃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不飽飯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怎麼幹活呀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我們窮人　有口飯吃就不容易了　哪敢奢求吃飽啊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　那個爺爺太可憐了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 w:rsidR="006E5AC5">
        <w:rPr>
          <w:rFonts w:ascii="標楷體" w:eastAsia="標楷體" w:hAnsi="標楷體" w:hint="eastAsia"/>
          <w:kern w:val="0"/>
          <w:sz w:val="32"/>
          <w:szCs w:val="32"/>
        </w:rPr>
        <w:t xml:space="preserve">嗯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爹是他們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的父母官　他們吃不飽肚子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是爹的過錯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孩兒覺得是那些地主和糧商不好　他們不應該那樣剝削爺爺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嗯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爹是這裡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的官員　地主和糧商為富不仁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是因為爹關心百姓不足　教化不善所致啊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　您一定要想辦法　幫幫爺爺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事到如今　唯一的辦法　就是勸說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那些糧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商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讓他們低價將糧食賣給百姓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在下父子倆打擾老人家了　這是我們借宿一宿的費用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請</w:t>
      </w:r>
      <w:r>
        <w:rPr>
          <w:rFonts w:ascii="標楷體" w:eastAsia="標楷體" w:hAnsi="標楷體" w:hint="eastAsia"/>
          <w:kern w:val="0"/>
          <w:sz w:val="32"/>
          <w:szCs w:val="32"/>
        </w:rPr>
        <w:t>老人家您笑納</w:t>
      </w:r>
    </w:p>
    <w:p w:rsidR="00B215ED" w:rsidRPr="00DA1314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您太客氣了　只是住了一宿　用不了這麼多銀子</w:t>
      </w:r>
    </w:p>
    <w:p w:rsidR="00B215ED" w:rsidRPr="00DA1314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這是在下的一點心意　請您收下吧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小老兒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萬不能收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那在下告辭了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小老兒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為您開門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謙：老人家　您昨天的話　使在下獲益良多　在下感謝老人家了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小老兒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昨天亂發牢騷　先生不要見怪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老人家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過謙了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在下告辭了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先生走好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爺爺再見</w:t>
      </w:r>
    </w:p>
    <w:p w:rsidR="00B215ED" w:rsidRPr="001146FB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/>
          <w:sz w:val="32"/>
          <w:szCs w:val="32"/>
        </w:rPr>
        <w:t>…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咱們先去找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那個糧</w:t>
      </w:r>
      <w:proofErr w:type="gramEnd"/>
      <w:r>
        <w:rPr>
          <w:rFonts w:ascii="標楷體" w:eastAsia="標楷體" w:hAnsi="標楷體" w:hint="eastAsia"/>
          <w:sz w:val="32"/>
          <w:szCs w:val="32"/>
        </w:rPr>
        <w:t>商吧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方士唐是本地最大的糧商　只要將他勸服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其他的糧商一定會競相效尤的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他會聽爹爹勸說嗎</w:t>
      </w:r>
    </w:p>
    <w:p w:rsidR="00B215ED" w:rsidRPr="000A7EAF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人的本性都是善良的　只要我們</w:t>
      </w:r>
      <w:r w:rsidRPr="000A7EAF">
        <w:rPr>
          <w:rFonts w:ascii="標楷體" w:eastAsia="標楷體" w:hAnsi="標楷體" w:hint="eastAsia"/>
          <w:b/>
          <w:sz w:val="32"/>
          <w:szCs w:val="32"/>
        </w:rPr>
        <w:t xml:space="preserve">動之以情　曉之以理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他們一定會聽的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敢問夫人　您是否丟失了什麼物件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夫人：奴家昨日經過此地　丟失了一塊暖玉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對奴家至關重要　奴家一定要把它找到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夫人丟失的　可是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請您看看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不錯　正是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先生　您是在哪裡找到的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在下昨日經過此地　拾到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等候一天　不見失主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正想送去官府　不想在此遇到了夫人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如今物歸原主　在下也就安心了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這塊暖玉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是家母臨終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之前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留給奴家唯一的遺物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如若丟失　奴家真是太不孝了　先生您的恩情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讓奴家如何報答呀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夫人　您言重了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 xml:space="preserve">春梅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春梅：是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夫人：小小心意　請先生笑納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拾金不昧乃是做人的本分　夫人如此厚禮　在下愧不敢當啊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這只是奴家一點小小的心意　莫非先生嫌棄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在下怎敢嫌棄　在下所做的　是自己應該做的事情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若因此而得夫人饋贈　在下實在是問心有愧呀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 xml:space="preserve">先生真是君子　敢問先生尊姓大名　</w:t>
      </w:r>
    </w:p>
    <w:p w:rsidR="00B215ED" w:rsidRPr="007E1FFB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日後有機會　奴家一定報答先生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夫人　您太客氣了　舉手之勞　談何報答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夫人您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收好暖玉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在下告辭了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真是一位謙謙君子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171F73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　您看這條街市這麼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繁華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真想不到在鄉下　</w:t>
      </w:r>
    </w:p>
    <w:p w:rsidR="00B215ED" w:rsidRDefault="00171F73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215ED">
        <w:rPr>
          <w:rFonts w:ascii="標楷體" w:eastAsia="標楷體" w:hAnsi="標楷體" w:hint="eastAsia"/>
          <w:sz w:val="32"/>
          <w:szCs w:val="32"/>
        </w:rPr>
        <w:t>還有像爺爺那樣的人吃不飽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這一切都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是爹的失誤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爹險些被表面的假像所迷惑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忘記了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那些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生活在社會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底層的百姓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能夠勸服方士唐老闆　他們就有福了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兒子：</w:t>
      </w:r>
      <w:r>
        <w:rPr>
          <w:rFonts w:ascii="標楷體" w:eastAsia="標楷體" w:hAnsi="標楷體" w:hint="eastAsia"/>
          <w:sz w:val="32"/>
          <w:szCs w:val="32"/>
        </w:rPr>
        <w:t>爹　這裡就是方士唐老闆的府邸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正是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孩兒去敲門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管家：你們找誰呀</w:t>
      </w:r>
    </w:p>
    <w:p w:rsidR="00B215ED" w:rsidRPr="0039726B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在下有事　要求見方老闆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管家：</w:t>
      </w:r>
      <w:r>
        <w:rPr>
          <w:rFonts w:ascii="標楷體" w:eastAsia="標楷體" w:hAnsi="標楷體" w:hint="eastAsia"/>
          <w:sz w:val="32"/>
          <w:szCs w:val="32"/>
        </w:rPr>
        <w:t>閣下是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在下姓房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管家：</w:t>
      </w:r>
      <w:r w:rsidR="00171F73">
        <w:rPr>
          <w:rFonts w:ascii="標楷體" w:eastAsia="標楷體" w:hAnsi="標楷體" w:hint="eastAsia"/>
          <w:kern w:val="0"/>
          <w:sz w:val="32"/>
          <w:szCs w:val="32"/>
        </w:rPr>
        <w:t xml:space="preserve">喔  </w:t>
      </w:r>
      <w:r>
        <w:rPr>
          <w:rFonts w:ascii="標楷體" w:eastAsia="標楷體" w:hAnsi="標楷體" w:hint="eastAsia"/>
          <w:sz w:val="32"/>
          <w:szCs w:val="32"/>
        </w:rPr>
        <w:t>是房先生　您與我家老爺相識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在下與方老闆素未謀面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管家：</w:t>
      </w:r>
      <w:r>
        <w:rPr>
          <w:rFonts w:ascii="標楷體" w:eastAsia="標楷體" w:hAnsi="標楷體" w:hint="eastAsia"/>
          <w:sz w:val="32"/>
          <w:szCs w:val="32"/>
        </w:rPr>
        <w:t>我家老爺很忙　他不隨便見人　你們還是走吧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在下實在是有要事要見方老闆　請老哥您通報一下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管家：</w:t>
      </w:r>
      <w:r>
        <w:rPr>
          <w:rFonts w:ascii="標楷體" w:eastAsia="標楷體" w:hAnsi="標楷體" w:hint="eastAsia"/>
          <w:sz w:val="32"/>
          <w:szCs w:val="32"/>
        </w:rPr>
        <w:t xml:space="preserve">每天想要見我們老爺的人　成千上萬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我們老爺哪見得了那麼多人哪　你還是回去吧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這個管家也太無禮了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管家有他的職責　所以不能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的指責別人　要多體諒他人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或許方府正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有為難之處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是　可是爹爹　方士唐老闆不見您　您怎麼勸說他呀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我們再想辦法　做事要有恆心　不能夠遇到一點點困難就退縮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恩公　怎麼您會在這裡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在下想要見這裡的主人方老闆　夫人您為何來此</w:t>
      </w:r>
    </w:p>
    <w:p w:rsidR="00B215ED" w:rsidRPr="00C95316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這裡是奴家的家　方老闆是奴家的夫君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原來是方夫人　在下失敬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失敬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恩公要見我家夫君　為何守在門外呢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貴府管家說　方老闆有事　不便相見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夫人：</w:t>
      </w:r>
      <w:r>
        <w:rPr>
          <w:rFonts w:ascii="標楷體" w:eastAsia="標楷體" w:hAnsi="標楷體" w:hint="eastAsia"/>
          <w:sz w:val="32"/>
          <w:szCs w:val="32"/>
        </w:rPr>
        <w:t>下人不懂事　得罪了恩公　望恩公不要見怪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夫人客氣了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>請恩公隨我到客廳等候　奴家去通</w:t>
      </w:r>
      <w:r w:rsidR="00C5033E">
        <w:rPr>
          <w:rFonts w:ascii="標楷體" w:eastAsia="標楷體" w:hAnsi="標楷體" w:hint="eastAsia"/>
          <w:sz w:val="32"/>
          <w:szCs w:val="32"/>
        </w:rPr>
        <w:t>知</w:t>
      </w:r>
      <w:r>
        <w:rPr>
          <w:rFonts w:ascii="標楷體" w:eastAsia="標楷體" w:hAnsi="標楷體" w:hint="eastAsia"/>
          <w:sz w:val="32"/>
          <w:szCs w:val="32"/>
        </w:rPr>
        <w:t>夫君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方士唐：方某怠慢了房先生　還望房先生見諒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哪裡　哪裡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今日有幸見到方老闆　是在下的榮幸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房先生請坐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房先生為拙荊尋回暖玉　方某萬分感謝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方老闆太客氣了　在下只是盡自己的本分罷了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房先生真是正人君子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聽下人說　房先生有要事告與在下　不知何事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在下昨日路過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鄉下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見田間一派豐收的景象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可百姓卻食不果腹</w:t>
      </w:r>
    </w:p>
    <w:p w:rsidR="00B215ED" w:rsidRDefault="00B215ED" w:rsidP="00D47DE1">
      <w:pPr>
        <w:pStyle w:val="a8"/>
        <w:adjustRightInd w:val="0"/>
        <w:snapToGrid w:val="0"/>
        <w:spacing w:line="540" w:lineRule="atLeast"/>
        <w:rPr>
          <w:kern w:val="2"/>
        </w:rPr>
      </w:pPr>
      <w:r>
        <w:rPr>
          <w:rFonts w:hint="eastAsia"/>
        </w:rPr>
        <w:t xml:space="preserve">方士唐：豐收之年　</w:t>
      </w:r>
      <w:r>
        <w:rPr>
          <w:rFonts w:hint="eastAsia"/>
          <w:kern w:val="2"/>
        </w:rPr>
        <w:t>百姓怎麼會食不果腹呢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地主收集糧食　賣與糧商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只分給百姓少許糧食　根本不夠</w:t>
      </w:r>
      <w:proofErr w:type="gramStart"/>
      <w:r w:rsidRPr="00C5033E">
        <w:rPr>
          <w:rFonts w:ascii="標楷體" w:eastAsia="標楷體" w:hAnsi="標楷體" w:hint="eastAsia"/>
          <w:color w:val="000000" w:themeColor="text1"/>
          <w:sz w:val="32"/>
          <w:szCs w:val="32"/>
        </w:rPr>
        <w:t>餬</w:t>
      </w:r>
      <w:proofErr w:type="gramEnd"/>
      <w:r w:rsidRPr="00C5033E">
        <w:rPr>
          <w:rFonts w:ascii="標楷體" w:eastAsia="標楷體" w:hAnsi="標楷體" w:hint="eastAsia"/>
          <w:color w:val="000000" w:themeColor="text1"/>
          <w:sz w:val="32"/>
          <w:szCs w:val="32"/>
        </w:rPr>
        <w:t>（糊）口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百姓實在可憐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在下懇請方老闆　將儲存的糧食　廉價賣給百姓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百姓的處境實在可憐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可方某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是個商人　在商言商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我如果將糧食廉價賣與百姓　會損失很大的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方老闆此言差矣　請恕在下直言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方老闆可曾想過　真正栽種糧食的是百姓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如果他們填不飽肚子　將會導致社會的不安　一旦發生變故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對國家　百姓　對方老闆您　只有百害而無一利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當年陶朱公之所以會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三次聚</w:t>
      </w:r>
      <w:proofErr w:type="gramEnd"/>
      <w:r>
        <w:rPr>
          <w:rFonts w:ascii="標楷體" w:eastAsia="標楷體" w:hAnsi="標楷體" w:hint="eastAsia"/>
          <w:sz w:val="32"/>
          <w:szCs w:val="32"/>
        </w:rPr>
        <w:t>財　還不是因為他三次散財的緣故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古人說　</w:t>
      </w:r>
      <w:r w:rsidRPr="00CC1105">
        <w:rPr>
          <w:rFonts w:ascii="標楷體" w:eastAsia="標楷體" w:hAnsi="標楷體" w:hint="eastAsia"/>
          <w:b/>
          <w:sz w:val="32"/>
          <w:szCs w:val="32"/>
        </w:rPr>
        <w:t>積善</w:t>
      </w:r>
      <w:proofErr w:type="gramStart"/>
      <w:r w:rsidRPr="00CC1105">
        <w:rPr>
          <w:rFonts w:ascii="標楷體" w:eastAsia="標楷體" w:hAnsi="標楷體" w:hint="eastAsia"/>
          <w:b/>
          <w:sz w:val="32"/>
          <w:szCs w:val="32"/>
        </w:rPr>
        <w:t>之家必有餘</w:t>
      </w:r>
      <w:proofErr w:type="gramEnd"/>
      <w:r w:rsidRPr="00CC1105">
        <w:rPr>
          <w:rFonts w:ascii="標楷體" w:eastAsia="標楷體" w:hAnsi="標楷體" w:hint="eastAsia"/>
          <w:b/>
          <w:sz w:val="32"/>
          <w:szCs w:val="32"/>
        </w:rPr>
        <w:t>慶</w:t>
      </w:r>
      <w:r>
        <w:rPr>
          <w:rFonts w:ascii="標楷體" w:eastAsia="標楷體" w:hAnsi="標楷體" w:hint="eastAsia"/>
          <w:sz w:val="32"/>
          <w:szCs w:val="32"/>
        </w:rPr>
        <w:t xml:space="preserve">　把多餘的財富拿來佈施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才能真正擁有財富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這是為何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因為錢財乃是身外之物　一遇變故就會失去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那我應該怎麼做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只有將錢財與人分享　周濟貧困　廣結善緣　大家才會敬愛您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這樣一來財富便轉變為更大的福分　只有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才能永享財富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因此說　越施捨　財富越多　古人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53F16">
        <w:rPr>
          <w:rFonts w:ascii="標楷體" w:eastAsia="標楷體" w:hAnsi="標楷體" w:hint="eastAsia"/>
          <w:b/>
          <w:sz w:val="32"/>
          <w:szCs w:val="32"/>
        </w:rPr>
        <w:t xml:space="preserve">財佈施得財富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就是這個道理　據在下所知　方老闆積聚了大量糧食　</w:t>
      </w:r>
    </w:p>
    <w:p w:rsidR="001078E8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與其長久存在倉庫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發</w:t>
      </w:r>
      <w:r w:rsidRPr="00C5033E">
        <w:rPr>
          <w:rFonts w:ascii="標楷體" w:eastAsia="標楷體" w:hAnsi="標楷體" w:hint="eastAsia"/>
          <w:color w:val="000000" w:themeColor="text1"/>
          <w:sz w:val="32"/>
          <w:szCs w:val="32"/>
        </w:rPr>
        <w:t>霉</w:t>
      </w:r>
      <w:r>
        <w:rPr>
          <w:rFonts w:ascii="標楷體" w:eastAsia="標楷體" w:hAnsi="標楷體" w:hint="eastAsia"/>
          <w:sz w:val="32"/>
          <w:szCs w:val="32"/>
        </w:rPr>
        <w:t>變臭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何不拿出來　廉價賣給百姓</w:t>
      </w:r>
    </w:p>
    <w:p w:rsidR="00B215ED" w:rsidRDefault="001078E8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15ED">
        <w:rPr>
          <w:rFonts w:ascii="標楷體" w:eastAsia="標楷體" w:hAnsi="標楷體" w:hint="eastAsia"/>
          <w:sz w:val="32"/>
          <w:szCs w:val="32"/>
        </w:rPr>
        <w:t xml:space="preserve">　這對百姓　對方老闆您　都有益無害呀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夫人：</w:t>
      </w:r>
      <w:r>
        <w:rPr>
          <w:rFonts w:ascii="標楷體" w:eastAsia="標楷體" w:hAnsi="標楷體" w:hint="eastAsia"/>
          <w:sz w:val="32"/>
          <w:szCs w:val="32"/>
        </w:rPr>
        <w:t xml:space="preserve">相公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房先生說得有道理</w:t>
      </w:r>
      <w:proofErr w:type="gramEnd"/>
      <w:r>
        <w:rPr>
          <w:rFonts w:ascii="標楷體" w:eastAsia="標楷體" w:hAnsi="標楷體" w:hint="eastAsia"/>
          <w:sz w:val="32"/>
          <w:szCs w:val="32"/>
        </w:rPr>
        <w:t>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哈哈哈</w:t>
      </w:r>
      <w:r w:rsidRPr="00DC1975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DC1975">
        <w:rPr>
          <w:rFonts w:ascii="標楷體" w:eastAsia="標楷體" w:hAnsi="標楷體" w:hint="eastAsia"/>
          <w:b/>
          <w:sz w:val="32"/>
          <w:szCs w:val="32"/>
        </w:rPr>
        <w:t>聞君一席話</w:t>
      </w:r>
      <w:proofErr w:type="gramEnd"/>
      <w:r w:rsidRPr="00DC1975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DC1975">
        <w:rPr>
          <w:rFonts w:ascii="標楷體" w:eastAsia="標楷體" w:hAnsi="標楷體" w:hint="eastAsia"/>
          <w:b/>
          <w:sz w:val="32"/>
          <w:szCs w:val="32"/>
        </w:rPr>
        <w:t>勝讀十年書</w:t>
      </w:r>
      <w:r>
        <w:rPr>
          <w:rFonts w:ascii="標楷體" w:eastAsia="標楷體" w:hAnsi="標楷體" w:hint="eastAsia"/>
          <w:sz w:val="32"/>
          <w:szCs w:val="32"/>
        </w:rPr>
        <w:t>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從明日起　我方某就廉價賣糧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方老闆此舉　利國利民　在下代百姓　謝過方老闆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方某愧不敢當　聽房先生說話　不像平常百姓　</w:t>
      </w:r>
    </w:p>
    <w:p w:rsidR="00B215ED" w:rsidRPr="00200CF7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敢問房先生　您究竟是誰呀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不相瞞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在下房彥謙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您是房大人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草民久聞大人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清廉　想要拜見　一直沒有機會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沒想到您竟來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了草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民家中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請受草民一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拜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方老闆無需多禮　方老闆能夠為百姓造福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sz w:val="32"/>
          <w:szCs w:val="32"/>
        </w:rPr>
        <w:t>謙感激不盡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房大人為國為民之心　草民佩服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大人放心　草民一定按照您的話做</w:t>
      </w:r>
    </w:p>
    <w:p w:rsidR="00B215ED" w:rsidRPr="00D157E5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 xml:space="preserve">爹　方老闆來了咱們家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說有要事</w:t>
      </w:r>
      <w:proofErr w:type="gramEnd"/>
      <w:r>
        <w:rPr>
          <w:rFonts w:ascii="標楷體" w:eastAsia="標楷體" w:hAnsi="標楷體" w:hint="eastAsia"/>
          <w:sz w:val="32"/>
          <w:szCs w:val="32"/>
        </w:rPr>
        <w:t>要見您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房大人　實在對不起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這糧價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草民不能降了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方老闆　難道這中間出了什麼問題嗎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>房大人　草民有苦衷啊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方老闆　您有什麼苦衷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方士唐：</w:t>
      </w:r>
      <w:r>
        <w:rPr>
          <w:rFonts w:ascii="標楷體" w:eastAsia="標楷體" w:hAnsi="標楷體" w:hint="eastAsia"/>
          <w:sz w:val="32"/>
          <w:szCs w:val="32"/>
        </w:rPr>
        <w:t xml:space="preserve">朝廷頒布了新的稅令　自今日起　加收三成糧食稅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草民若在此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時降價　血本無歸不說　更嚴重的是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會引起市場上的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混亂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請大人體諒</w:t>
      </w:r>
    </w:p>
    <w:p w:rsidR="00B215ED" w:rsidRPr="00913978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（尚書府）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參見尚書大人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尚書：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房大人免禮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今日來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見本官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不知所為何事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啟禀大人　下官此次前來　是想懇請大人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暫緩實施新的糧食稅令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尚書：</w:t>
      </w:r>
      <w:r>
        <w:rPr>
          <w:rFonts w:ascii="標楷體" w:eastAsia="標楷體" w:hAnsi="標楷體" w:hint="eastAsia"/>
          <w:sz w:val="32"/>
          <w:szCs w:val="32"/>
        </w:rPr>
        <w:t xml:space="preserve">近幾年　風調雨順　五穀豐登　為了充盈國庫　加收賦稅　</w:t>
      </w:r>
    </w:p>
    <w:p w:rsidR="00B215ED" w:rsidRDefault="00EB53A5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那些糧</w:t>
      </w:r>
      <w:proofErr w:type="gramEnd"/>
      <w:r>
        <w:rPr>
          <w:rFonts w:ascii="標楷體" w:eastAsia="標楷體" w:hAnsi="標楷體" w:hint="eastAsia"/>
          <w:sz w:val="32"/>
          <w:szCs w:val="32"/>
        </w:rPr>
        <w:t>商也負擔得起　房大人　你</w:t>
      </w:r>
      <w:r w:rsidR="00B215ED">
        <w:rPr>
          <w:rFonts w:ascii="標楷體" w:eastAsia="標楷體" w:hAnsi="標楷體" w:hint="eastAsia"/>
          <w:sz w:val="32"/>
          <w:szCs w:val="32"/>
        </w:rPr>
        <w:t>這是為何呀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大人有所不知　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不久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下官微服視察　發現農民食不果腹　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若再加收糧稅　那百姓將如何過活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尚書：</w:t>
      </w:r>
      <w:r>
        <w:rPr>
          <w:rFonts w:ascii="標楷體" w:eastAsia="標楷體" w:hAnsi="標楷體" w:hint="eastAsia"/>
          <w:sz w:val="32"/>
          <w:szCs w:val="32"/>
        </w:rPr>
        <w:t xml:space="preserve">這是皇上的意思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本官也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>無可奈何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懇請大人　為那些貧困潦倒的百姓做主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尚書：</w:t>
      </w:r>
      <w:r>
        <w:rPr>
          <w:rFonts w:ascii="標楷體" w:eastAsia="標楷體" w:hAnsi="標楷體" w:hint="eastAsia"/>
          <w:sz w:val="32"/>
          <w:szCs w:val="32"/>
        </w:rPr>
        <w:t xml:space="preserve">房大人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本官也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同情那些貧苦的百姓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可本官不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能夠違抗聖旨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房大人　您還是回去吧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尚書大人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Pr="002E5E7E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　您真的要上書皇上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事到如今　只能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別無他法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兒子：</w:t>
      </w:r>
      <w:r>
        <w:rPr>
          <w:rFonts w:ascii="標楷體" w:eastAsia="標楷體" w:hAnsi="標楷體" w:hint="eastAsia"/>
          <w:sz w:val="32"/>
          <w:szCs w:val="32"/>
        </w:rPr>
        <w:t>若是皇上責怪您呢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為民請命　是官員的職責　就算皇上責怪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為父也要這樣做　否則為父　問心有愧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宣詔公公：奉天承運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皇帝詔曰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今天下太平　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阜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民豐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增加賦稅是為充實國庫　房彥謙所奏之事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朕會派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人調查　欽此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您不要難過　皇上不是說　會派人調查嗎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如今百姓生活在水深火熱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之中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拯救百姓　刻不容緩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可爹卻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一點辦法都沒有　爹不配做百姓的父母官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您不要自責　您一心為老百姓著想　大家都看得見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 xml:space="preserve">光有這顆心不夠　還要真正為百姓做點實事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才對得起國家交付的責任　對得起百姓的信任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兒子　兒子　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老人：先生　是您…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是我　他出了什麼事情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他　餓昏了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百姓不能夠豐衣足食　安居樂業　是為官者的過錯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>聽您的口氣　您是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不瞞老人家　在下房彥謙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老人：</w:t>
      </w:r>
      <w:r>
        <w:rPr>
          <w:rFonts w:ascii="標楷體" w:eastAsia="標楷體" w:hAnsi="標楷體" w:hint="eastAsia"/>
          <w:sz w:val="32"/>
          <w:szCs w:val="32"/>
        </w:rPr>
        <w:t xml:space="preserve">您　您是房大人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小老兒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有眼不識泰山　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恕小老兒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之罪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謙：老人家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快快請起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我身為父母官　不能夠使百姓安居樂業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是我對不起你們哪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老人：房大人不要這樣說　我們都知道您是好官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謙：我一直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以來　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都以為只要風調雨順　五穀豐登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百姓就能過上好日子　沒想到其間還有這樣的事情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老人家　您放心　我一定想出辦法　為你們解決溫飽問題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老人：謝謝房大人　謝謝房大人　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DF2D75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鄉民：這下好了　太好了　我們不挨餓了　救命啊　</w:t>
      </w:r>
      <w:r w:rsidR="00DF2D75">
        <w:rPr>
          <w:rFonts w:ascii="標楷體" w:eastAsia="標楷體" w:hAnsi="標楷體" w:hint="eastAsia"/>
          <w:sz w:val="32"/>
          <w:szCs w:val="32"/>
        </w:rPr>
        <w:t>這回</w:t>
      </w:r>
      <w:r>
        <w:rPr>
          <w:rFonts w:ascii="標楷體" w:eastAsia="標楷體" w:hAnsi="標楷體" w:hint="eastAsia"/>
          <w:sz w:val="32"/>
          <w:szCs w:val="32"/>
        </w:rPr>
        <w:t>有吃的了</w:t>
      </w:r>
      <w:r w:rsidR="00DF2D75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B215ED" w:rsidRDefault="00DF2D75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謝謝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老人：房大人　您為了讓我們吃飽飯　賣掉了自己的房子　</w:t>
      </w:r>
    </w:p>
    <w:p w:rsidR="00B215ED" w:rsidRDefault="00AC63C6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B215ED">
        <w:rPr>
          <w:rFonts w:ascii="標楷體" w:eastAsia="標楷體" w:hAnsi="標楷體" w:hint="eastAsia"/>
          <w:kern w:val="0"/>
          <w:sz w:val="32"/>
          <w:szCs w:val="32"/>
        </w:rPr>
        <w:t>您的大恩大德　讓我們如何報答呀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謙：老人家　您不要這樣說　解決你們的溫飽問題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是我們為官者的職責　過去是我失職　我對不起大家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鄉民：房大人的大恩大德　我們終身難忘啊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爹爹　別人家做了官　可以得到很多俸祿　家裡從此就富有了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可唯獨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您做官　咱們家越來越窮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是不是只有貧窮　才算得上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廉官呢</w:t>
      </w:r>
      <w:proofErr w:type="gramEnd"/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彥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謙：</w:t>
      </w:r>
      <w:r>
        <w:rPr>
          <w:rFonts w:ascii="標楷體" w:eastAsia="標楷體" w:hAnsi="標楷體" w:hint="eastAsia"/>
          <w:sz w:val="32"/>
          <w:szCs w:val="32"/>
        </w:rPr>
        <w:t>能否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稱得上廉官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要看是否真心體察百姓疾苦　為民請命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要時刻把百姓放在心間　只要能夠造福百姓　放棄自己的利益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也在所不惜　為父一生　沒有留給子孫什麼　</w:t>
      </w:r>
    </w:p>
    <w:p w:rsidR="00B215ED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唯一留下的　只是清白二字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B215ED" w:rsidRPr="007F76DE" w:rsidRDefault="00F60074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房彥謙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捨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己為民的精神　受到萬民景仰　流</w:t>
      </w:r>
      <w:r w:rsidR="00B215ED" w:rsidRPr="007F76DE">
        <w:rPr>
          <w:rFonts w:ascii="標楷體" w:eastAsia="標楷體" w:hAnsi="標楷體" w:hint="eastAsia"/>
          <w:b/>
          <w:sz w:val="32"/>
          <w:szCs w:val="32"/>
        </w:rPr>
        <w:t>傳千古</w:t>
      </w:r>
    </w:p>
    <w:p w:rsidR="00B215ED" w:rsidRPr="007F76DE" w:rsidRDefault="00B215ED" w:rsidP="00D47DE1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F76DE">
        <w:rPr>
          <w:rFonts w:ascii="標楷體" w:eastAsia="標楷體" w:hAnsi="標楷體" w:hint="eastAsia"/>
          <w:b/>
          <w:sz w:val="32"/>
          <w:szCs w:val="32"/>
        </w:rPr>
        <w:t xml:space="preserve">其子　</w:t>
      </w:r>
      <w:proofErr w:type="gramStart"/>
      <w:r w:rsidRPr="007F76DE">
        <w:rPr>
          <w:rFonts w:ascii="標楷體" w:eastAsia="標楷體" w:hAnsi="標楷體" w:hint="eastAsia"/>
          <w:b/>
          <w:sz w:val="32"/>
          <w:szCs w:val="32"/>
        </w:rPr>
        <w:t>房玄齡後來</w:t>
      </w:r>
      <w:proofErr w:type="gramEnd"/>
      <w:r w:rsidRPr="007F76DE">
        <w:rPr>
          <w:rFonts w:ascii="標楷體" w:eastAsia="標楷體" w:hAnsi="標楷體" w:hint="eastAsia"/>
          <w:b/>
          <w:sz w:val="32"/>
          <w:szCs w:val="32"/>
        </w:rPr>
        <w:t>也成為一代賢相</w:t>
      </w:r>
    </w:p>
    <w:p w:rsidR="00B215ED" w:rsidRDefault="00A439F1" w:rsidP="00D47DE1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3" style="width:0;height:1.5pt" o:hralign="center" o:hrstd="t" o:hr="t" fillcolor="#a0a0a0" stroked="f"/>
        </w:pict>
      </w:r>
    </w:p>
    <w:p w:rsidR="00B215ED" w:rsidRPr="001A037E" w:rsidRDefault="00B215ED" w:rsidP="00D47DE1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B215ED" w:rsidRPr="001A037E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38" w:rsidRDefault="00C83738" w:rsidP="00E90B8F">
      <w:r>
        <w:separator/>
      </w:r>
    </w:p>
  </w:endnote>
  <w:endnote w:type="continuationSeparator" w:id="0">
    <w:p w:rsidR="00C83738" w:rsidRDefault="00C83738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A439F1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A439F1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8E8">
      <w:rPr>
        <w:rStyle w:val="a7"/>
        <w:noProof/>
      </w:rPr>
      <w:t>1</w:t>
    </w:r>
    <w:r>
      <w:rPr>
        <w:rStyle w:val="a7"/>
      </w:rPr>
      <w:fldChar w:fldCharType="end"/>
    </w:r>
  </w:p>
  <w:p w:rsidR="00F37EEF" w:rsidRDefault="006D1AEF">
    <w:pPr>
      <w:pStyle w:val="a5"/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彥謙官貧</w:t>
    </w:r>
    <w:proofErr w:type="gramEnd"/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 w:rsidR="003962E9">
      <w:rPr>
        <w:rFonts w:ascii="標楷體" w:eastAsia="標楷體" w:hAnsi="標楷體" w:hint="eastAsia"/>
        <w:color w:val="808080"/>
        <w:sz w:val="24"/>
        <w:szCs w:val="24"/>
      </w:rPr>
      <w:t>廉</w:t>
    </w:r>
    <w:r w:rsidR="00F37EEF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F37EEF">
      <w:rPr>
        <w:rFonts w:ascii="標楷體" w:eastAsia="標楷體" w:hAnsi="標楷體"/>
        <w:color w:val="808080"/>
        <w:sz w:val="24"/>
        <w:szCs w:val="24"/>
      </w:rPr>
      <w:tab/>
    </w:r>
    <w:r w:rsidR="00F37EEF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F37EEF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F37EEF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38" w:rsidRDefault="00C83738" w:rsidP="00E90B8F">
      <w:r>
        <w:separator/>
      </w:r>
    </w:p>
  </w:footnote>
  <w:footnote w:type="continuationSeparator" w:id="0">
    <w:p w:rsidR="00C83738" w:rsidRDefault="00C83738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8F"/>
    <w:rsid w:val="00003EBC"/>
    <w:rsid w:val="0002342F"/>
    <w:rsid w:val="00034951"/>
    <w:rsid w:val="00041FB7"/>
    <w:rsid w:val="000527F8"/>
    <w:rsid w:val="00066A83"/>
    <w:rsid w:val="000D7870"/>
    <w:rsid w:val="000F7B81"/>
    <w:rsid w:val="001078E8"/>
    <w:rsid w:val="00107F99"/>
    <w:rsid w:val="0012153A"/>
    <w:rsid w:val="0014526D"/>
    <w:rsid w:val="0015428F"/>
    <w:rsid w:val="00171F73"/>
    <w:rsid w:val="001A25E2"/>
    <w:rsid w:val="001A7D68"/>
    <w:rsid w:val="00246DD3"/>
    <w:rsid w:val="00256DF8"/>
    <w:rsid w:val="00260009"/>
    <w:rsid w:val="002700B2"/>
    <w:rsid w:val="002729B1"/>
    <w:rsid w:val="00286E9F"/>
    <w:rsid w:val="002C20C9"/>
    <w:rsid w:val="002D4562"/>
    <w:rsid w:val="002F3E80"/>
    <w:rsid w:val="0031425B"/>
    <w:rsid w:val="00343946"/>
    <w:rsid w:val="00353C1D"/>
    <w:rsid w:val="00380C63"/>
    <w:rsid w:val="003871ED"/>
    <w:rsid w:val="003962E9"/>
    <w:rsid w:val="003D2290"/>
    <w:rsid w:val="003E6B9C"/>
    <w:rsid w:val="003F3955"/>
    <w:rsid w:val="0046174D"/>
    <w:rsid w:val="00493336"/>
    <w:rsid w:val="0049400C"/>
    <w:rsid w:val="004A10E3"/>
    <w:rsid w:val="004D1472"/>
    <w:rsid w:val="004E1CB3"/>
    <w:rsid w:val="004F31DE"/>
    <w:rsid w:val="00545587"/>
    <w:rsid w:val="00563992"/>
    <w:rsid w:val="005809D8"/>
    <w:rsid w:val="005C6438"/>
    <w:rsid w:val="005E0040"/>
    <w:rsid w:val="00647CD4"/>
    <w:rsid w:val="00652746"/>
    <w:rsid w:val="006850D4"/>
    <w:rsid w:val="006D1AEF"/>
    <w:rsid w:val="006E5AC5"/>
    <w:rsid w:val="00701FFB"/>
    <w:rsid w:val="00733326"/>
    <w:rsid w:val="007C2F8E"/>
    <w:rsid w:val="007E67A0"/>
    <w:rsid w:val="008009B5"/>
    <w:rsid w:val="0080653B"/>
    <w:rsid w:val="008116E5"/>
    <w:rsid w:val="0082393D"/>
    <w:rsid w:val="008516B1"/>
    <w:rsid w:val="008811FB"/>
    <w:rsid w:val="00882DDF"/>
    <w:rsid w:val="008A1CA0"/>
    <w:rsid w:val="008E2A8F"/>
    <w:rsid w:val="008F18BF"/>
    <w:rsid w:val="008F33DA"/>
    <w:rsid w:val="009167BB"/>
    <w:rsid w:val="00943CB6"/>
    <w:rsid w:val="009755FA"/>
    <w:rsid w:val="00981997"/>
    <w:rsid w:val="009836BA"/>
    <w:rsid w:val="00A402C7"/>
    <w:rsid w:val="00A439F1"/>
    <w:rsid w:val="00A474C6"/>
    <w:rsid w:val="00A55A55"/>
    <w:rsid w:val="00A56717"/>
    <w:rsid w:val="00AA6D91"/>
    <w:rsid w:val="00AB38C4"/>
    <w:rsid w:val="00AC63C6"/>
    <w:rsid w:val="00AD474C"/>
    <w:rsid w:val="00AD5B41"/>
    <w:rsid w:val="00B215ED"/>
    <w:rsid w:val="00B945C7"/>
    <w:rsid w:val="00BE7F09"/>
    <w:rsid w:val="00C13E82"/>
    <w:rsid w:val="00C37467"/>
    <w:rsid w:val="00C5033E"/>
    <w:rsid w:val="00C74216"/>
    <w:rsid w:val="00C77EB3"/>
    <w:rsid w:val="00C83738"/>
    <w:rsid w:val="00C870BE"/>
    <w:rsid w:val="00CA2D00"/>
    <w:rsid w:val="00CF015A"/>
    <w:rsid w:val="00CF5958"/>
    <w:rsid w:val="00D40CCD"/>
    <w:rsid w:val="00D46E48"/>
    <w:rsid w:val="00D47DE1"/>
    <w:rsid w:val="00D6478A"/>
    <w:rsid w:val="00DD133F"/>
    <w:rsid w:val="00DD2E8F"/>
    <w:rsid w:val="00DF047F"/>
    <w:rsid w:val="00DF2D75"/>
    <w:rsid w:val="00DF4574"/>
    <w:rsid w:val="00E51ACC"/>
    <w:rsid w:val="00E52DFF"/>
    <w:rsid w:val="00E665B7"/>
    <w:rsid w:val="00E90B8F"/>
    <w:rsid w:val="00EB13A5"/>
    <w:rsid w:val="00EB1A21"/>
    <w:rsid w:val="00EB53A5"/>
    <w:rsid w:val="00F139D9"/>
    <w:rsid w:val="00F31AEE"/>
    <w:rsid w:val="00F31CA3"/>
    <w:rsid w:val="00F37EEF"/>
    <w:rsid w:val="00F51319"/>
    <w:rsid w:val="00F60074"/>
    <w:rsid w:val="00F87F34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  <w:style w:type="paragraph" w:styleId="a8">
    <w:name w:val="Salutation"/>
    <w:basedOn w:val="a"/>
    <w:next w:val="a"/>
    <w:link w:val="a9"/>
    <w:uiPriority w:val="99"/>
    <w:unhideWhenUsed/>
    <w:rsid w:val="00B215ED"/>
    <w:rPr>
      <w:rFonts w:ascii="標楷體" w:eastAsia="標楷體" w:hAnsi="標楷體" w:cstheme="minorBidi"/>
      <w:kern w:val="0"/>
      <w:sz w:val="32"/>
      <w:szCs w:val="32"/>
    </w:rPr>
  </w:style>
  <w:style w:type="character" w:customStyle="1" w:styleId="a9">
    <w:name w:val="問候 字元"/>
    <w:basedOn w:val="a0"/>
    <w:link w:val="a8"/>
    <w:uiPriority w:val="99"/>
    <w:rsid w:val="00B215ED"/>
    <w:rPr>
      <w:rFonts w:ascii="標楷體" w:eastAsia="標楷體" w:hAnsi="標楷體" w:cstheme="min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9</cp:revision>
  <dcterms:created xsi:type="dcterms:W3CDTF">2013-04-22T02:36:00Z</dcterms:created>
  <dcterms:modified xsi:type="dcterms:W3CDTF">2013-04-22T08:23:00Z</dcterms:modified>
</cp:coreProperties>
</file>